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803062" w:rsidRPr="00803062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E63DE4">
        <w:rPr>
          <w:rFonts w:ascii="Times New Roman" w:hAnsi="Times New Roman"/>
          <w:sz w:val="28"/>
          <w:szCs w:val="28"/>
        </w:rPr>
        <w:t>,</w:t>
      </w:r>
      <w:r w:rsidR="00E63DE4" w:rsidRPr="00E63DE4">
        <w:rPr>
          <w:rFonts w:ascii="Times New Roman" w:hAnsi="Times New Roman"/>
          <w:sz w:val="28"/>
          <w:szCs w:val="28"/>
        </w:rPr>
        <w:t xml:space="preserve"> </w:t>
      </w:r>
      <w:r w:rsidR="00E63DE4" w:rsidRPr="00803062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E63DE4" w:rsidRPr="00803062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EC660C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660C">
              <w:rPr>
                <w:rFonts w:ascii="Times New Roman" w:eastAsia="Calibri" w:hAnsi="Times New Roman" w:cs="Times New Roman"/>
                <w:sz w:val="20"/>
                <w:szCs w:val="20"/>
              </w:rPr>
              <w:t>ФИО, должность руководителя с/х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4C00AA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C660C" w:rsidRPr="00EC660C">
              <w:rPr>
                <w:rFonts w:ascii="Times New Roman" w:hAnsi="Times New Roman" w:cs="Times New Roman"/>
                <w:sz w:val="20"/>
                <w:szCs w:val="20"/>
              </w:rPr>
              <w:t>с/х организации</w:t>
            </w:r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179D" w:rsidRPr="00062BE6" w:rsidRDefault="0032179D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32179D" w:rsidRDefault="0032179D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  <w:r w:rsidRPr="0032179D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просроченной задолженности по возврату в бюджет Республики Башкортостан субсидий, бюджетных инвестиций, предоставленных из бюджета Республики </w:t>
            </w:r>
            <w:proofErr w:type="gramStart"/>
            <w:r w:rsidRPr="0032179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proofErr w:type="gramEnd"/>
            <w:r w:rsidRPr="0032179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Республики Башкортостан по состоянию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79D" w:rsidRDefault="0032179D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79" w:rsidRDefault="00861679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065FD"/>
    <w:rsid w:val="00062BE6"/>
    <w:rsid w:val="00113C23"/>
    <w:rsid w:val="00311A88"/>
    <w:rsid w:val="003127BF"/>
    <w:rsid w:val="0032179D"/>
    <w:rsid w:val="00454C80"/>
    <w:rsid w:val="004C00AA"/>
    <w:rsid w:val="004D21F0"/>
    <w:rsid w:val="0063666D"/>
    <w:rsid w:val="0079710B"/>
    <w:rsid w:val="00801B92"/>
    <w:rsid w:val="00803062"/>
    <w:rsid w:val="00861679"/>
    <w:rsid w:val="00B4529D"/>
    <w:rsid w:val="00CF07DA"/>
    <w:rsid w:val="00DA1B17"/>
    <w:rsid w:val="00E04DC4"/>
    <w:rsid w:val="00E24773"/>
    <w:rsid w:val="00E63DE4"/>
    <w:rsid w:val="00E92841"/>
    <w:rsid w:val="00EC660C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7</cp:revision>
  <cp:lastPrinted>2021-06-29T07:00:00Z</cp:lastPrinted>
  <dcterms:created xsi:type="dcterms:W3CDTF">2021-06-29T07:46:00Z</dcterms:created>
  <dcterms:modified xsi:type="dcterms:W3CDTF">2022-03-25T14:20:00Z</dcterms:modified>
</cp:coreProperties>
</file>